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3D72" w14:textId="77777777" w:rsidR="00D35701" w:rsidRDefault="00D35701" w:rsidP="006A2536">
      <w:pPr>
        <w:jc w:val="center"/>
      </w:pPr>
    </w:p>
    <w:p w14:paraId="0F1A362C" w14:textId="13BFDB02" w:rsidR="006A2536" w:rsidRDefault="00B4113F" w:rsidP="006A2536">
      <w:pPr>
        <w:jc w:val="center"/>
      </w:pPr>
      <w:r w:rsidRPr="00977829">
        <w:rPr>
          <w:noProof/>
          <w:sz w:val="14"/>
          <w:szCs w:val="14"/>
        </w:rPr>
        <w:drawing>
          <wp:inline distT="0" distB="0" distL="0" distR="0" wp14:anchorId="2FDED721" wp14:editId="344CE39B">
            <wp:extent cx="3076575" cy="2748374"/>
            <wp:effectExtent l="0" t="0" r="0" b="0"/>
            <wp:docPr id="3" name="Picture 2" descr="A pink and blue logo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nk and blue logo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82" cy="27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A0CF8" w14:textId="77777777" w:rsidR="00031756" w:rsidRDefault="00031756" w:rsidP="006A2536">
      <w:pPr>
        <w:jc w:val="center"/>
      </w:pPr>
    </w:p>
    <w:p w14:paraId="7324A5E5" w14:textId="7D217861" w:rsidR="006A2536" w:rsidRDefault="006A2536" w:rsidP="006A2536">
      <w:r>
        <w:t xml:space="preserve">The Free Will Baptist Children’s Home has been a loving home for hurting Children since 1947.  </w:t>
      </w:r>
      <w:r w:rsidR="007605C9">
        <w:t xml:space="preserve">We </w:t>
      </w:r>
      <w:proofErr w:type="gramStart"/>
      <w:r w:rsidR="007605C9">
        <w:t>are located in</w:t>
      </w:r>
      <w:proofErr w:type="gramEnd"/>
      <w:r w:rsidR="007605C9">
        <w:t xml:space="preserve"> Eldridge, AL</w:t>
      </w:r>
      <w:r w:rsidR="000A698B">
        <w:t>, we are an incorporated, 501 (c) 3 non-profit organization, licensed by the Alabama Department of Human Services.</w:t>
      </w:r>
      <w:r w:rsidR="007605C9">
        <w:t xml:space="preserve">  </w:t>
      </w:r>
      <w:r>
        <w:t xml:space="preserve">We are a private Children’s Home who operates on the donations and generosity of others. </w:t>
      </w:r>
      <w:r w:rsidR="007605C9">
        <w:t>You can visit fwbhome.org for more information.</w:t>
      </w:r>
    </w:p>
    <w:p w14:paraId="26E42552" w14:textId="3FBC426B" w:rsidR="006A2536" w:rsidRDefault="006A2536" w:rsidP="006A2536">
      <w:r>
        <w:t xml:space="preserve">Would your business or group like to be apart making the Free Will Baptist Children’s Home </w:t>
      </w:r>
      <w:r w:rsidR="00B4113F">
        <w:t>4th</w:t>
      </w:r>
      <w:r w:rsidR="009642C9">
        <w:rPr>
          <w:vertAlign w:val="superscript"/>
        </w:rPr>
        <w:t xml:space="preserve"> </w:t>
      </w:r>
      <w:r w:rsidR="00284D24">
        <w:t>annual</w:t>
      </w:r>
      <w:r>
        <w:t xml:space="preserve"> 5k a success?</w:t>
      </w:r>
    </w:p>
    <w:p w14:paraId="65879E18" w14:textId="675BD053" w:rsidR="006A2536" w:rsidRDefault="006A2536" w:rsidP="006A2536">
      <w:r>
        <w:t xml:space="preserve">T-Shirt Sponsor-$350.  Business or group name will be on the back of the Race Shirt and will be listed on the Children’s Home Website.  </w:t>
      </w:r>
      <w:r w:rsidR="009266BD" w:rsidRPr="009266BD">
        <w:rPr>
          <w:b/>
          <w:bCs/>
        </w:rPr>
        <w:t xml:space="preserve">Must be </w:t>
      </w:r>
      <w:r w:rsidR="009266BD">
        <w:rPr>
          <w:b/>
          <w:bCs/>
        </w:rPr>
        <w:t>received</w:t>
      </w:r>
      <w:r w:rsidR="009266BD" w:rsidRPr="009266BD">
        <w:rPr>
          <w:b/>
          <w:bCs/>
        </w:rPr>
        <w:t xml:space="preserve"> by March </w:t>
      </w:r>
      <w:proofErr w:type="gramStart"/>
      <w:r w:rsidR="006E790D">
        <w:rPr>
          <w:b/>
          <w:bCs/>
        </w:rPr>
        <w:t>15</w:t>
      </w:r>
      <w:r w:rsidR="009266BD" w:rsidRPr="009266BD">
        <w:rPr>
          <w:b/>
          <w:bCs/>
          <w:vertAlign w:val="superscript"/>
        </w:rPr>
        <w:t>rd</w:t>
      </w:r>
      <w:proofErr w:type="gramEnd"/>
      <w:r w:rsidR="009266BD" w:rsidRPr="009266BD">
        <w:rPr>
          <w:b/>
          <w:bCs/>
        </w:rPr>
        <w:t xml:space="preserve"> for </w:t>
      </w:r>
      <w:proofErr w:type="gramStart"/>
      <w:r w:rsidR="009266BD" w:rsidRPr="009266BD">
        <w:rPr>
          <w:b/>
          <w:bCs/>
        </w:rPr>
        <w:t>t shirt</w:t>
      </w:r>
      <w:proofErr w:type="gramEnd"/>
      <w:r w:rsidR="009266BD" w:rsidRPr="009266BD">
        <w:rPr>
          <w:b/>
          <w:bCs/>
        </w:rPr>
        <w:t xml:space="preserve"> printing.</w:t>
      </w:r>
      <w:r w:rsidR="009266BD">
        <w:t xml:space="preserve">  </w:t>
      </w:r>
    </w:p>
    <w:p w14:paraId="15C9AB4A" w14:textId="7FCEAA95" w:rsidR="007605C9" w:rsidRDefault="007605C9" w:rsidP="006A2536">
      <w:pPr>
        <w:pBdr>
          <w:bottom w:val="single" w:sz="12" w:space="1" w:color="auto"/>
        </w:pBdr>
      </w:pPr>
      <w:r>
        <w:t>Name of business and location as you want it listed and contact info:</w:t>
      </w:r>
    </w:p>
    <w:p w14:paraId="537363E3" w14:textId="77777777" w:rsidR="007605C9" w:rsidRDefault="007605C9" w:rsidP="006A2536">
      <w:pPr>
        <w:pBdr>
          <w:bottom w:val="single" w:sz="12" w:space="1" w:color="auto"/>
        </w:pBdr>
      </w:pPr>
    </w:p>
    <w:p w14:paraId="449E33F1" w14:textId="2679DBCA" w:rsidR="007605C9" w:rsidRDefault="007605C9" w:rsidP="006A2536">
      <w:r>
        <w:t>Sign Sponsor-$100.  Business or group name will have a sign posted along route and will be listed on the Children’s Home Website.</w:t>
      </w:r>
    </w:p>
    <w:p w14:paraId="0FD71579" w14:textId="0AA29C2E" w:rsidR="007605C9" w:rsidRDefault="007605C9" w:rsidP="006A2536">
      <w:pPr>
        <w:pBdr>
          <w:bottom w:val="single" w:sz="12" w:space="1" w:color="auto"/>
        </w:pBdr>
      </w:pPr>
      <w:r>
        <w:t>Name of Business or group as you want it listed and contact info:</w:t>
      </w:r>
    </w:p>
    <w:p w14:paraId="1B4E502E" w14:textId="77777777" w:rsidR="007605C9" w:rsidRDefault="007605C9" w:rsidP="006A2536">
      <w:pPr>
        <w:pBdr>
          <w:bottom w:val="single" w:sz="12" w:space="1" w:color="auto"/>
        </w:pBdr>
      </w:pPr>
    </w:p>
    <w:p w14:paraId="4340D24F" w14:textId="5B8E884D" w:rsidR="000A698B" w:rsidRDefault="000A698B" w:rsidP="000A698B">
      <w:pPr>
        <w:spacing w:after="230" w:line="262" w:lineRule="auto"/>
      </w:pPr>
      <w:r>
        <w:t xml:space="preserve">Pertinent Information: </w:t>
      </w:r>
    </w:p>
    <w:p w14:paraId="060FC96B" w14:textId="5F2B3872" w:rsidR="002B5B0A" w:rsidRDefault="002B5B0A" w:rsidP="000A698B">
      <w:pPr>
        <w:spacing w:after="230" w:line="262" w:lineRule="auto"/>
      </w:pPr>
      <w:r>
        <w:t>The FWBCH is an IRS 501c3</w:t>
      </w:r>
      <w:r w:rsidR="003C5E74">
        <w:t xml:space="preserve"> Exempt Organization</w:t>
      </w:r>
    </w:p>
    <w:p w14:paraId="17207479" w14:textId="5B7060D7" w:rsidR="000A698B" w:rsidRDefault="000A698B" w:rsidP="00D35701">
      <w:pPr>
        <w:spacing w:after="230" w:line="240" w:lineRule="auto"/>
        <w:rPr>
          <w:noProof/>
        </w:rPr>
      </w:pPr>
      <w:r>
        <w:t>EIN # 63 0344 305</w:t>
      </w:r>
    </w:p>
    <w:p w14:paraId="0C304E50" w14:textId="77777777" w:rsidR="000A698B" w:rsidRDefault="000A698B" w:rsidP="00D35701">
      <w:pPr>
        <w:spacing w:after="230" w:line="240" w:lineRule="auto"/>
      </w:pPr>
      <w:r>
        <w:t>AL Tax Exempt Act # 1591</w:t>
      </w:r>
    </w:p>
    <w:p w14:paraId="3D5FD6EB" w14:textId="060C32B1" w:rsidR="000A698B" w:rsidRDefault="000A698B" w:rsidP="000A698B">
      <w:pPr>
        <w:spacing w:after="230" w:line="262" w:lineRule="auto"/>
        <w:rPr>
          <w:noProof/>
        </w:rPr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1A54E6C0" w14:textId="77777777" w:rsidR="007605C9" w:rsidRDefault="007605C9" w:rsidP="006A2536"/>
    <w:sectPr w:rsidR="007605C9" w:rsidSect="000A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36"/>
    <w:rsid w:val="00031756"/>
    <w:rsid w:val="000A698B"/>
    <w:rsid w:val="0018239A"/>
    <w:rsid w:val="001F7354"/>
    <w:rsid w:val="00284D24"/>
    <w:rsid w:val="002B5B0A"/>
    <w:rsid w:val="003161FE"/>
    <w:rsid w:val="003C2B2F"/>
    <w:rsid w:val="003C5E74"/>
    <w:rsid w:val="006A2536"/>
    <w:rsid w:val="006E790D"/>
    <w:rsid w:val="00714763"/>
    <w:rsid w:val="007605C9"/>
    <w:rsid w:val="007A4650"/>
    <w:rsid w:val="007E1743"/>
    <w:rsid w:val="0090046A"/>
    <w:rsid w:val="009266BD"/>
    <w:rsid w:val="009642C9"/>
    <w:rsid w:val="00997B8D"/>
    <w:rsid w:val="00B4113F"/>
    <w:rsid w:val="00D35701"/>
    <w:rsid w:val="00D75260"/>
    <w:rsid w:val="00F6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D15B4"/>
  <w15:chartTrackingRefBased/>
  <w15:docId w15:val="{63410AE9-021F-4924-9585-D09C6A5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Mitchell</dc:creator>
  <cp:keywords/>
  <dc:description/>
  <cp:lastModifiedBy>Amanda Mitchell</cp:lastModifiedBy>
  <cp:revision>2</cp:revision>
  <cp:lastPrinted>2023-01-11T14:59:00Z</cp:lastPrinted>
  <dcterms:created xsi:type="dcterms:W3CDTF">2024-01-03T20:21:00Z</dcterms:created>
  <dcterms:modified xsi:type="dcterms:W3CDTF">2024-01-03T20:21:00Z</dcterms:modified>
</cp:coreProperties>
</file>